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87" w:rsidRDefault="00001756" w:rsidP="00001756">
      <w:pPr>
        <w:jc w:val="center"/>
        <w:rPr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4972050" cy="3729038"/>
            <wp:effectExtent l="19050" t="0" r="0" b="0"/>
            <wp:docPr id="2" name="Рисунок 1" descr="https://tulachi.tatarstan.ru/file/Image/11(50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ulachi.tatarstan.ru/file/Image/11(506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158" cy="3726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1756" w:rsidRDefault="00001756">
      <w:pPr>
        <w:rPr>
          <w:lang w:val="tt-RU"/>
        </w:rPr>
      </w:pPr>
    </w:p>
    <w:p w:rsidR="00001756" w:rsidRPr="00001756" w:rsidRDefault="00001756" w:rsidP="00001756">
      <w:pPr>
        <w:jc w:val="both"/>
        <w:rPr>
          <w:rFonts w:ascii="Arial" w:hAnsi="Arial" w:cs="Arial"/>
          <w:sz w:val="28"/>
          <w:szCs w:val="28"/>
          <w:lang w:val="tt-RU"/>
        </w:rPr>
      </w:pPr>
      <w:r w:rsidRPr="00001756">
        <w:rPr>
          <w:rFonts w:ascii="Arial" w:hAnsi="Arial" w:cs="Arial"/>
          <w:color w:val="4C2B2B"/>
          <w:sz w:val="28"/>
          <w:szCs w:val="28"/>
          <w:shd w:val="clear" w:color="auto" w:fill="FFF2FA"/>
          <w:lang w:val="tt-RU"/>
        </w:rPr>
        <w:t>Хөрмәтле укытучылар!!! Сез – безнең иң кадерлеләребез, үрнәк алырлык кешеләребез. Сез биргән белемнәр, сезнең үгет-нәсихәтегез безгә бүгенге авыр тормышта да дөрес юлдан тайпылмыйча, гел алга барырга ярдәм итә. Үзегезгә дә укучыларыгызның рәхмәтләренә төренеп, аларның ярдәмен тоеп яшәргә насыйп булсын. Атачак таңнарыгыз – аяз, туасы көннәрегез – кояшлы, төннәрегез – тыныч, сәламәтлегегез нык булсын</w:t>
      </w:r>
      <w:r>
        <w:rPr>
          <w:rFonts w:ascii="Arial" w:hAnsi="Arial" w:cs="Arial"/>
          <w:color w:val="4C2B2B"/>
          <w:sz w:val="28"/>
          <w:szCs w:val="28"/>
          <w:shd w:val="clear" w:color="auto" w:fill="FFF2FA"/>
          <w:lang w:val="tt-RU"/>
        </w:rPr>
        <w:t>!</w:t>
      </w:r>
    </w:p>
    <w:p w:rsidR="00001756" w:rsidRPr="00001756" w:rsidRDefault="00001756" w:rsidP="00001756">
      <w:pPr>
        <w:jc w:val="center"/>
        <w:rPr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4265295" cy="2842080"/>
            <wp:effectExtent l="19050" t="0" r="1905" b="0"/>
            <wp:docPr id="4" name="Рисунок 4" descr="https://kpfu.ru/portal/docs/F_275833793/IMG_0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pfu.ru/portal/docs/F_275833793/IMG_059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295" cy="284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1756" w:rsidRPr="00001756" w:rsidSect="0000175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1756"/>
    <w:rsid w:val="00001756"/>
    <w:rsid w:val="00556F2D"/>
    <w:rsid w:val="00874587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1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17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2020-10-05T10:56:00Z</dcterms:created>
  <dcterms:modified xsi:type="dcterms:W3CDTF">2020-10-05T10:56:00Z</dcterms:modified>
</cp:coreProperties>
</file>