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3B" w:rsidRPr="00731C48" w:rsidRDefault="00786B3B" w:rsidP="00731C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86B3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Расписание движения рейсовых</w:t>
      </w:r>
      <w:r w:rsidR="00731C48" w:rsidRPr="00731C4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автобусов, проходящих через </w:t>
      </w:r>
      <w:proofErr w:type="spellStart"/>
      <w:r w:rsidR="00731C48" w:rsidRPr="00731C4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Алькеевский</w:t>
      </w:r>
      <w:proofErr w:type="spellEnd"/>
      <w:r w:rsidR="00731C48" w:rsidRPr="00731C4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район</w:t>
      </w:r>
    </w:p>
    <w:p w:rsidR="00731C48" w:rsidRPr="00786B3B" w:rsidRDefault="00731C48" w:rsidP="00731C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1389C" w:rsidRDefault="00731C48">
      <w:r>
        <w:rPr>
          <w:noProof/>
          <w:lang w:eastAsia="ru-RU"/>
        </w:rPr>
        <w:drawing>
          <wp:inline distT="0" distB="0" distL="0" distR="0">
            <wp:extent cx="6204373" cy="3489960"/>
            <wp:effectExtent l="19050" t="0" r="5927" b="0"/>
            <wp:docPr id="1" name="Рисунок 0" descr="Маршрут автобу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 автобус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373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5F4" w:rsidRDefault="009705F4"/>
    <w:p w:rsidR="00731C48" w:rsidRDefault="00731C48"/>
    <w:p w:rsidR="00731C48" w:rsidRPr="00731C48" w:rsidRDefault="00731C48" w:rsidP="00731C48"/>
    <w:p w:rsidR="00731C48" w:rsidRPr="00731C48" w:rsidRDefault="00731C48" w:rsidP="00731C48"/>
    <w:p w:rsidR="00731C48" w:rsidRPr="00731C48" w:rsidRDefault="00731C48" w:rsidP="00731C48"/>
    <w:p w:rsidR="00731C48" w:rsidRPr="00BD06CF" w:rsidRDefault="00731C48" w:rsidP="00731C48">
      <w:pPr>
        <w:tabs>
          <w:tab w:val="left" w:pos="4116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06CF">
        <w:rPr>
          <w:rFonts w:ascii="Times New Roman" w:hAnsi="Times New Roman" w:cs="Times New Roman"/>
          <w:b/>
          <w:color w:val="FF0000"/>
          <w:sz w:val="40"/>
          <w:szCs w:val="40"/>
        </w:rPr>
        <w:t>Доброй дороги!</w:t>
      </w:r>
    </w:p>
    <w:p w:rsidR="00786B3B" w:rsidRPr="00BD06CF" w:rsidRDefault="00731C48" w:rsidP="00731C48">
      <w:pPr>
        <w:tabs>
          <w:tab w:val="left" w:pos="3528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06CF">
        <w:rPr>
          <w:rFonts w:ascii="Times New Roman" w:hAnsi="Times New Roman" w:cs="Times New Roman"/>
          <w:b/>
          <w:color w:val="FF0000"/>
          <w:sz w:val="40"/>
          <w:szCs w:val="40"/>
        </w:rPr>
        <w:t>Счастливого пути!</w:t>
      </w:r>
    </w:p>
    <w:p w:rsidR="00BD06CF" w:rsidRPr="00BD06CF" w:rsidRDefault="00BD06CF" w:rsidP="00731C48">
      <w:pPr>
        <w:tabs>
          <w:tab w:val="left" w:pos="3528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06CF">
        <w:rPr>
          <w:rFonts w:ascii="Times New Roman" w:hAnsi="Times New Roman" w:cs="Times New Roman"/>
          <w:b/>
          <w:color w:val="FF0000"/>
          <w:sz w:val="40"/>
          <w:szCs w:val="40"/>
        </w:rPr>
        <w:t>Х</w:t>
      </w:r>
      <w:r w:rsidRPr="00BD06CF">
        <w:rPr>
          <w:rFonts w:ascii="Times New Roman" w:hAnsi="Times New Roman" w:cs="Times New Roman"/>
          <w:b/>
          <w:color w:val="FF0000"/>
          <w:sz w:val="40"/>
          <w:szCs w:val="40"/>
          <w:lang w:val="tt-RU"/>
        </w:rPr>
        <w:t>әерле юллар!</w:t>
      </w:r>
    </w:p>
    <w:sectPr w:rsidR="00BD06CF" w:rsidRPr="00BD06CF" w:rsidSect="00731C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F4"/>
    <w:rsid w:val="001415D7"/>
    <w:rsid w:val="001C2785"/>
    <w:rsid w:val="004A0774"/>
    <w:rsid w:val="004C3B9E"/>
    <w:rsid w:val="00731C48"/>
    <w:rsid w:val="00786B3B"/>
    <w:rsid w:val="008A00D3"/>
    <w:rsid w:val="009705F4"/>
    <w:rsid w:val="00BA7E46"/>
    <w:rsid w:val="00BD06CF"/>
    <w:rsid w:val="00CF41F6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786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2024-09-18T06:52:00Z</dcterms:created>
  <dcterms:modified xsi:type="dcterms:W3CDTF">2024-09-18T11:47:00Z</dcterms:modified>
</cp:coreProperties>
</file>